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8879" w14:textId="758FB491" w:rsidR="004A7271" w:rsidRPr="005B6F84" w:rsidRDefault="004A7271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EF0B53" w14:textId="4A7703B5" w:rsidR="000E3D61" w:rsidRPr="005B6F84" w:rsidRDefault="000E3D61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F84">
        <w:rPr>
          <w:rFonts w:ascii="Times New Roman" w:hAnsi="Times New Roman" w:cs="Times New Roman"/>
          <w:sz w:val="18"/>
          <w:szCs w:val="18"/>
        </w:rPr>
        <w:t xml:space="preserve">1. </w:t>
      </w:r>
      <w:r w:rsidR="00D26AEC" w:rsidRPr="005B6F84">
        <w:rPr>
          <w:rFonts w:ascii="Times New Roman" w:hAnsi="Times New Roman" w:cs="Times New Roman"/>
          <w:sz w:val="18"/>
          <w:szCs w:val="18"/>
        </w:rPr>
        <w:t>Kopia a</w:t>
      </w:r>
      <w:r w:rsidRPr="005B6F84">
        <w:rPr>
          <w:rFonts w:ascii="Times New Roman" w:hAnsi="Times New Roman" w:cs="Times New Roman"/>
          <w:sz w:val="18"/>
          <w:szCs w:val="18"/>
        </w:rPr>
        <w:t>ktualne</w:t>
      </w:r>
      <w:r w:rsidR="00D26AEC" w:rsidRPr="005B6F84">
        <w:rPr>
          <w:rFonts w:ascii="Times New Roman" w:hAnsi="Times New Roman" w:cs="Times New Roman"/>
          <w:sz w:val="18"/>
          <w:szCs w:val="18"/>
        </w:rPr>
        <w:t>go</w:t>
      </w:r>
      <w:r w:rsidRPr="005B6F84">
        <w:rPr>
          <w:rFonts w:ascii="Times New Roman" w:hAnsi="Times New Roman" w:cs="Times New Roman"/>
          <w:sz w:val="18"/>
          <w:szCs w:val="18"/>
        </w:rPr>
        <w:t xml:space="preserve"> orzeczeni</w:t>
      </w:r>
      <w:r w:rsidR="00D26AEC" w:rsidRPr="005B6F84">
        <w:rPr>
          <w:rFonts w:ascii="Times New Roman" w:hAnsi="Times New Roman" w:cs="Times New Roman"/>
          <w:sz w:val="18"/>
          <w:szCs w:val="18"/>
        </w:rPr>
        <w:t>a</w:t>
      </w:r>
      <w:r w:rsidRPr="005B6F84">
        <w:rPr>
          <w:rFonts w:ascii="Times New Roman" w:hAnsi="Times New Roman" w:cs="Times New Roman"/>
          <w:sz w:val="18"/>
          <w:szCs w:val="18"/>
        </w:rPr>
        <w:t xml:space="preserve"> o stopniu niepełnosprawności </w:t>
      </w:r>
      <w:r w:rsidR="00243621" w:rsidRPr="005B6F84">
        <w:rPr>
          <w:rFonts w:ascii="Times New Roman" w:hAnsi="Times New Roman" w:cs="Times New Roman"/>
          <w:sz w:val="18"/>
          <w:szCs w:val="18"/>
        </w:rPr>
        <w:t xml:space="preserve">w stopniu znacznym lub umiarkowanym lub </w:t>
      </w:r>
      <w:r w:rsidRPr="005B6F84">
        <w:rPr>
          <w:rFonts w:ascii="Times New Roman" w:hAnsi="Times New Roman" w:cs="Times New Roman"/>
          <w:sz w:val="18"/>
          <w:szCs w:val="18"/>
        </w:rPr>
        <w:t>orzeczeni</w:t>
      </w:r>
      <w:r w:rsidR="00D26AEC" w:rsidRPr="005B6F84">
        <w:rPr>
          <w:rFonts w:ascii="Times New Roman" w:hAnsi="Times New Roman" w:cs="Times New Roman"/>
          <w:sz w:val="18"/>
          <w:szCs w:val="18"/>
        </w:rPr>
        <w:t>a</w:t>
      </w:r>
      <w:r w:rsidRPr="005B6F84">
        <w:rPr>
          <w:rFonts w:ascii="Times New Roman" w:hAnsi="Times New Roman" w:cs="Times New Roman"/>
          <w:sz w:val="18"/>
          <w:szCs w:val="18"/>
        </w:rPr>
        <w:t xml:space="preserve"> równoważne</w:t>
      </w:r>
      <w:r w:rsidR="00D26AEC" w:rsidRPr="005B6F84">
        <w:rPr>
          <w:rFonts w:ascii="Times New Roman" w:hAnsi="Times New Roman" w:cs="Times New Roman"/>
          <w:sz w:val="18"/>
          <w:szCs w:val="18"/>
        </w:rPr>
        <w:t>go</w:t>
      </w:r>
      <w:r w:rsidR="00863530" w:rsidRPr="005B6F84">
        <w:rPr>
          <w:rFonts w:ascii="Times New Roman" w:hAnsi="Times New Roman" w:cs="Times New Roman"/>
          <w:sz w:val="18"/>
          <w:szCs w:val="18"/>
        </w:rPr>
        <w:t xml:space="preserve"> z ZUS</w:t>
      </w:r>
      <w:r w:rsidRPr="005B6F84">
        <w:rPr>
          <w:rFonts w:ascii="Times New Roman" w:hAnsi="Times New Roman" w:cs="Times New Roman"/>
          <w:sz w:val="18"/>
          <w:szCs w:val="18"/>
        </w:rPr>
        <w:t>.</w:t>
      </w:r>
    </w:p>
    <w:p w14:paraId="0F922B8C" w14:textId="77777777" w:rsidR="000E3D61" w:rsidRPr="005B6F84" w:rsidRDefault="000E3D61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F84">
        <w:rPr>
          <w:rFonts w:ascii="Times New Roman" w:hAnsi="Times New Roman" w:cs="Times New Roman"/>
          <w:sz w:val="18"/>
          <w:szCs w:val="18"/>
        </w:rPr>
        <w:t>2. Oświadczenie o wysokości średnich miesięcznych dochodów w przeliczeniu na jednego członka rodziny pozostającego we wspólnym gospodarstwie domowym (sporządzone wg wzoru określonego w załączniku nr 1 do formularza wniosku).</w:t>
      </w:r>
    </w:p>
    <w:p w14:paraId="759D5CC4" w14:textId="47B01F82" w:rsidR="000E3D61" w:rsidRPr="005B6F84" w:rsidRDefault="000E3D61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F84">
        <w:rPr>
          <w:rFonts w:ascii="Times New Roman" w:hAnsi="Times New Roman" w:cs="Times New Roman"/>
          <w:sz w:val="18"/>
          <w:szCs w:val="18"/>
        </w:rPr>
        <w:t>3. Informacja o przetwarzaniu danych osobowych (RODO) przez realizatora programu i</w:t>
      </w:r>
      <w:r w:rsidR="002F2CDB" w:rsidRPr="005B6F84">
        <w:rPr>
          <w:rFonts w:ascii="Times New Roman" w:hAnsi="Times New Roman" w:cs="Times New Roman"/>
          <w:sz w:val="18"/>
          <w:szCs w:val="18"/>
        </w:rPr>
        <w:t> </w:t>
      </w:r>
      <w:r w:rsidRPr="005B6F84">
        <w:rPr>
          <w:rFonts w:ascii="Times New Roman" w:hAnsi="Times New Roman" w:cs="Times New Roman"/>
          <w:sz w:val="18"/>
          <w:szCs w:val="18"/>
        </w:rPr>
        <w:t>PFRON (sporządzone wg wzoru określonego w załączniku nr 2 do formularza wniosku) - wypełnione przez Wnioskodawcę oraz inne osoby posiadające zdolność do czynności prawnych, których dane osobowe zostały przekazane do Realizatora programu.</w:t>
      </w:r>
    </w:p>
    <w:p w14:paraId="30FCD346" w14:textId="77777777" w:rsidR="000E3D61" w:rsidRPr="005B6F84" w:rsidRDefault="000E3D61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F84">
        <w:rPr>
          <w:rFonts w:ascii="Times New Roman" w:hAnsi="Times New Roman" w:cs="Times New Roman"/>
          <w:sz w:val="18"/>
          <w:szCs w:val="18"/>
        </w:rPr>
        <w:t>4. Zaświadczenie z zakładu pracy potwierdzające zatrudnienie Wnioskodawcy (sporządzone wg wzoru określonego w załączniku nr 3 do formularza wniosku).</w:t>
      </w:r>
    </w:p>
    <w:p w14:paraId="6E41F8DF" w14:textId="799F14C4" w:rsidR="000E3D61" w:rsidRPr="005B6F84" w:rsidRDefault="000E3D61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F84">
        <w:rPr>
          <w:rFonts w:ascii="Times New Roman" w:hAnsi="Times New Roman" w:cs="Times New Roman"/>
          <w:sz w:val="18"/>
          <w:szCs w:val="18"/>
        </w:rPr>
        <w:t xml:space="preserve">5. </w:t>
      </w:r>
      <w:r w:rsidR="00D26AEC" w:rsidRPr="005B6F84">
        <w:rPr>
          <w:rFonts w:ascii="Times New Roman" w:hAnsi="Times New Roman" w:cs="Times New Roman"/>
          <w:sz w:val="18"/>
          <w:szCs w:val="18"/>
        </w:rPr>
        <w:t>Kopia a</w:t>
      </w:r>
      <w:r w:rsidRPr="005B6F84">
        <w:rPr>
          <w:rFonts w:ascii="Times New Roman" w:hAnsi="Times New Roman" w:cs="Times New Roman"/>
          <w:sz w:val="18"/>
          <w:szCs w:val="18"/>
        </w:rPr>
        <w:t>kt</w:t>
      </w:r>
      <w:r w:rsidR="00D26AEC" w:rsidRPr="005B6F84">
        <w:rPr>
          <w:rFonts w:ascii="Times New Roman" w:hAnsi="Times New Roman" w:cs="Times New Roman"/>
          <w:sz w:val="18"/>
          <w:szCs w:val="18"/>
        </w:rPr>
        <w:t>u</w:t>
      </w:r>
      <w:r w:rsidRPr="005B6F84">
        <w:rPr>
          <w:rFonts w:ascii="Times New Roman" w:hAnsi="Times New Roman" w:cs="Times New Roman"/>
          <w:sz w:val="18"/>
          <w:szCs w:val="18"/>
        </w:rPr>
        <w:t xml:space="preserve"> urodzenia dziecka</w:t>
      </w:r>
      <w:r w:rsidR="00D26AEC" w:rsidRPr="005B6F84">
        <w:rPr>
          <w:rFonts w:ascii="Times New Roman" w:hAnsi="Times New Roman" w:cs="Times New Roman"/>
          <w:sz w:val="18"/>
          <w:szCs w:val="18"/>
        </w:rPr>
        <w:t>.</w:t>
      </w:r>
    </w:p>
    <w:p w14:paraId="73F5780C" w14:textId="77777777" w:rsidR="000E3D61" w:rsidRPr="005B6F84" w:rsidRDefault="000E3D61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F84">
        <w:rPr>
          <w:rFonts w:ascii="Times New Roman" w:hAnsi="Times New Roman" w:cs="Times New Roman"/>
          <w:sz w:val="18"/>
          <w:szCs w:val="18"/>
        </w:rPr>
        <w:t>6. Zaświadczenie kierownika Powiatowego Urzędu Pracy o statusie osoby (w przypadku osoby bezrobotnej lub poszukującej pracy).</w:t>
      </w:r>
    </w:p>
    <w:p w14:paraId="2B0B5A13" w14:textId="4FC1446C" w:rsidR="000E3D61" w:rsidRDefault="000E3D61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F84">
        <w:rPr>
          <w:rFonts w:ascii="Times New Roman" w:hAnsi="Times New Roman" w:cs="Times New Roman"/>
          <w:sz w:val="18"/>
          <w:szCs w:val="18"/>
        </w:rPr>
        <w:t>7. Zaświadczenie z Placówki, w której dziecko przebywa, bądź ma przebywać.</w:t>
      </w:r>
    </w:p>
    <w:p w14:paraId="446AC95D" w14:textId="37B67B52" w:rsidR="006E419A" w:rsidRPr="005B6F84" w:rsidRDefault="006E419A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 Koszt pobytu dziecka w placówce i sporządzony wg załącznika nr 5 </w:t>
      </w:r>
    </w:p>
    <w:p w14:paraId="6D8B4C2A" w14:textId="62E76A84" w:rsidR="000E3D61" w:rsidRPr="005B6F84" w:rsidRDefault="006E419A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0E3D61" w:rsidRPr="005B6F84">
        <w:rPr>
          <w:rFonts w:ascii="Times New Roman" w:hAnsi="Times New Roman" w:cs="Times New Roman"/>
          <w:sz w:val="18"/>
          <w:szCs w:val="18"/>
        </w:rPr>
        <w:t>. 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4 do formularza wniosku).</w:t>
      </w:r>
    </w:p>
    <w:p w14:paraId="13F5C91E" w14:textId="0DA96C90" w:rsidR="000E3D61" w:rsidRPr="005B6F84" w:rsidRDefault="006E419A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0E3D61" w:rsidRPr="005B6F84">
        <w:rPr>
          <w:rFonts w:ascii="Times New Roman" w:hAnsi="Times New Roman" w:cs="Times New Roman"/>
          <w:sz w:val="18"/>
          <w:szCs w:val="18"/>
        </w:rPr>
        <w:t>. Decyzja/dokument potwierdzający przez właściwą jednostkę, że Wnioskodawca został poszkodowany w wyniku działania żywiołu lub innych zdarzeń losowych – zgodnie z ust. 31 pkt 29 dokumentu: „Kierunki działań oraz warunki brzegowe obowiązujące realizatorów pilotażowego programu „Aktywny samorząd” w 2020 roku.</w:t>
      </w:r>
    </w:p>
    <w:p w14:paraId="1A3E2C8C" w14:textId="77777777" w:rsidR="00E6436F" w:rsidRPr="005B6F84" w:rsidRDefault="000E3D61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F84">
        <w:rPr>
          <w:rFonts w:ascii="Times New Roman" w:hAnsi="Times New Roman" w:cs="Times New Roman"/>
          <w:sz w:val="18"/>
          <w:szCs w:val="18"/>
        </w:rPr>
        <w:tab/>
      </w:r>
    </w:p>
    <w:p w14:paraId="476487CD" w14:textId="7A8D70DD" w:rsidR="003642E0" w:rsidRPr="005B6F84" w:rsidRDefault="003642E0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F84">
        <w:rPr>
          <w:rStyle w:val="Pogrubienie"/>
          <w:rFonts w:ascii="Times New Roman" w:hAnsi="Times New Roman" w:cs="Times New Roman"/>
          <w:color w:val="333333"/>
          <w:sz w:val="18"/>
          <w:szCs w:val="18"/>
        </w:rPr>
        <w:t>Wymogi dotyczące składania wniosków w 20</w:t>
      </w:r>
      <w:r w:rsidR="00A15026">
        <w:rPr>
          <w:rStyle w:val="Pogrubienie"/>
          <w:rFonts w:ascii="Times New Roman" w:hAnsi="Times New Roman" w:cs="Times New Roman"/>
          <w:color w:val="333333"/>
          <w:sz w:val="18"/>
          <w:szCs w:val="18"/>
        </w:rPr>
        <w:t>25</w:t>
      </w:r>
      <w:r w:rsidRPr="005B6F84">
        <w:rPr>
          <w:rStyle w:val="Pogrubienie"/>
          <w:rFonts w:ascii="Times New Roman" w:hAnsi="Times New Roman" w:cs="Times New Roman"/>
          <w:color w:val="333333"/>
          <w:sz w:val="18"/>
          <w:szCs w:val="18"/>
        </w:rPr>
        <w:t>r.:</w:t>
      </w:r>
    </w:p>
    <w:p w14:paraId="76BAA2EE" w14:textId="39D24DE3" w:rsidR="003642E0" w:rsidRPr="005B6F84" w:rsidRDefault="003642E0" w:rsidP="005B6F84">
      <w:pPr>
        <w:pStyle w:val="NormalnyWeb"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5B6F84">
        <w:rPr>
          <w:rStyle w:val="Pogrubienie"/>
          <w:b w:val="0"/>
          <w:bCs w:val="0"/>
          <w:color w:val="333333"/>
          <w:sz w:val="18"/>
          <w:szCs w:val="18"/>
        </w:rPr>
        <w:t xml:space="preserve">Wnioski składane w  formie elektronicznej za pośrednictwem dedykowanej do tego platformy internetowej SOW (System Obsługi Wsparcia) </w:t>
      </w:r>
      <w:hyperlink r:id="rId4" w:tgtFrame="_blank" w:history="1">
        <w:r w:rsidRPr="005B6F84">
          <w:rPr>
            <w:rStyle w:val="Hipercze"/>
            <w:b/>
            <w:bCs/>
            <w:color w:val="auto"/>
            <w:sz w:val="18"/>
            <w:szCs w:val="18"/>
          </w:rPr>
          <w:t>https://sow.pfron.org.pl/</w:t>
        </w:r>
      </w:hyperlink>
    </w:p>
    <w:p w14:paraId="4E4EB7A5" w14:textId="77777777" w:rsidR="00E6436F" w:rsidRPr="005B6F84" w:rsidRDefault="00E6436F" w:rsidP="005B6F84">
      <w:pPr>
        <w:pStyle w:val="NormalnyWeb"/>
        <w:spacing w:before="0" w:beforeAutospacing="0" w:after="0" w:afterAutospacing="0"/>
        <w:jc w:val="both"/>
        <w:rPr>
          <w:color w:val="333333"/>
          <w:sz w:val="18"/>
          <w:szCs w:val="18"/>
        </w:rPr>
      </w:pPr>
    </w:p>
    <w:p w14:paraId="71096E08" w14:textId="40E16647" w:rsidR="003642E0" w:rsidRPr="005B6F84" w:rsidRDefault="003642E0" w:rsidP="005B6F84">
      <w:pPr>
        <w:pStyle w:val="NormalnyWeb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5B6F84">
        <w:rPr>
          <w:color w:val="333333"/>
          <w:sz w:val="18"/>
          <w:szCs w:val="18"/>
        </w:rPr>
        <w:t>W tym przypadku, wniosek wypełniany jest elektronicznie w systemie, natomiast właściwe formularze załączników należy pobrać, wypełnić i w formie skanu dołączyć poprzez platformę SOW w trakcie składania wniosku wraz ze skanem pozostałych załączników (ważnego orzeczenia o niepełnosprawności</w:t>
      </w:r>
      <w:r w:rsidR="00E6436F" w:rsidRPr="005B6F84">
        <w:rPr>
          <w:color w:val="333333"/>
          <w:sz w:val="18"/>
          <w:szCs w:val="18"/>
        </w:rPr>
        <w:t xml:space="preserve">, </w:t>
      </w:r>
      <w:r w:rsidRPr="005B6F84">
        <w:rPr>
          <w:color w:val="333333"/>
          <w:sz w:val="18"/>
          <w:szCs w:val="18"/>
        </w:rPr>
        <w:t>aktu urodzenia dziecka/dokumentu stanowiącego o opiece prawnej</w:t>
      </w:r>
      <w:r w:rsidR="00E6436F" w:rsidRPr="005B6F84">
        <w:rPr>
          <w:color w:val="333333"/>
          <w:sz w:val="18"/>
          <w:szCs w:val="18"/>
        </w:rPr>
        <w:t>,</w:t>
      </w:r>
      <w:r w:rsidR="00E6436F" w:rsidRPr="005B6F84">
        <w:rPr>
          <w:sz w:val="18"/>
          <w:szCs w:val="18"/>
        </w:rPr>
        <w:t xml:space="preserve"> zaświadczenie z Placówki, w której dziecko przebywa, bądź ma przebywać</w:t>
      </w:r>
      <w:r w:rsidRPr="005B6F84">
        <w:rPr>
          <w:color w:val="333333"/>
          <w:sz w:val="18"/>
          <w:szCs w:val="18"/>
        </w:rPr>
        <w:t>)</w:t>
      </w:r>
      <w:r w:rsidR="00564B86" w:rsidRPr="005B6F84">
        <w:rPr>
          <w:color w:val="333333"/>
          <w:sz w:val="18"/>
          <w:szCs w:val="18"/>
        </w:rPr>
        <w:t>.</w:t>
      </w:r>
    </w:p>
    <w:p w14:paraId="5FC0F8B0" w14:textId="77777777" w:rsidR="00E6436F" w:rsidRPr="005B6F84" w:rsidRDefault="00E6436F" w:rsidP="005B6F8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color w:val="333333"/>
          <w:sz w:val="18"/>
          <w:szCs w:val="18"/>
        </w:rPr>
      </w:pPr>
    </w:p>
    <w:p w14:paraId="11CF2690" w14:textId="3BCA6CE9" w:rsidR="003642E0" w:rsidRPr="005B6F84" w:rsidRDefault="003642E0" w:rsidP="005B6F84">
      <w:pPr>
        <w:pStyle w:val="NormalnyWeb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5B6F84">
        <w:rPr>
          <w:rStyle w:val="Pogrubienie"/>
          <w:color w:val="333333"/>
          <w:sz w:val="18"/>
          <w:szCs w:val="18"/>
        </w:rPr>
        <w:t>UWAGA:</w:t>
      </w:r>
      <w:r w:rsidRPr="005B6F84">
        <w:rPr>
          <w:rStyle w:val="Pogrubienie"/>
          <w:b w:val="0"/>
          <w:bCs w:val="0"/>
          <w:color w:val="333333"/>
          <w:sz w:val="18"/>
          <w:szCs w:val="18"/>
        </w:rPr>
        <w:t xml:space="preserve"> W celu złożenia wniosku poprzez SOW należy posiadać PROFIL ZAUFANY lub podpis elektroniczny.</w:t>
      </w:r>
    </w:p>
    <w:p w14:paraId="55624F72" w14:textId="77B82FB1" w:rsidR="003642E0" w:rsidRPr="005B6F84" w:rsidRDefault="003642E0" w:rsidP="005B6F84">
      <w:pPr>
        <w:pStyle w:val="NormalnyWeb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5B6F84">
        <w:rPr>
          <w:color w:val="333333"/>
          <w:sz w:val="18"/>
          <w:szCs w:val="18"/>
        </w:rPr>
        <w:t>Aby uzyskać instrukcję utworzenia PROFILU ZAUFANEGO należy odwiedzić stronę</w:t>
      </w:r>
      <w:bookmarkStart w:id="0" w:name="_Hlk40783671"/>
    </w:p>
    <w:p w14:paraId="700A924F" w14:textId="2A29B88E" w:rsidR="006707C8" w:rsidRPr="005B6F84" w:rsidRDefault="006707C8" w:rsidP="005B6F84">
      <w:pPr>
        <w:pStyle w:val="NormalnyWeb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5B6F84">
        <w:rPr>
          <w:color w:val="333333"/>
          <w:sz w:val="18"/>
          <w:szCs w:val="18"/>
        </w:rPr>
        <w:t>https://www.gov.pl/cyfryzacja/profil-zaufany-ego-</w:t>
      </w:r>
    </w:p>
    <w:bookmarkEnd w:id="0"/>
    <w:p w14:paraId="378EAC25" w14:textId="77777777" w:rsidR="003642E0" w:rsidRPr="005B6F84" w:rsidRDefault="003642E0" w:rsidP="005B6F8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5B6F84">
        <w:rPr>
          <w:sz w:val="18"/>
          <w:szCs w:val="18"/>
        </w:rPr>
        <w:fldChar w:fldCharType="begin"/>
      </w:r>
      <w:r w:rsidRPr="005B6F84">
        <w:rPr>
          <w:sz w:val="18"/>
          <w:szCs w:val="18"/>
        </w:rPr>
        <w:instrText xml:space="preserve"> HYPERLINK "https://obywatel.gov.pl/zaloz-profil-zaufany" \l "scenariusz-przez-internet" \t "_blank" </w:instrText>
      </w:r>
      <w:r w:rsidRPr="005B6F84">
        <w:rPr>
          <w:sz w:val="18"/>
          <w:szCs w:val="18"/>
        </w:rPr>
      </w:r>
      <w:r w:rsidRPr="005B6F84">
        <w:rPr>
          <w:sz w:val="18"/>
          <w:szCs w:val="18"/>
        </w:rPr>
        <w:fldChar w:fldCharType="separate"/>
      </w:r>
      <w:r w:rsidRPr="005B6F84">
        <w:rPr>
          <w:rStyle w:val="Hipercze"/>
          <w:color w:val="auto"/>
          <w:sz w:val="18"/>
          <w:szCs w:val="18"/>
          <w:u w:val="none"/>
        </w:rPr>
        <w:t>https://obywatel.gov.pl/zaloz-profil-zaufany#scenariusz-przez-internet</w:t>
      </w:r>
      <w:r w:rsidRPr="005B6F84">
        <w:rPr>
          <w:sz w:val="18"/>
          <w:szCs w:val="18"/>
        </w:rPr>
        <w:fldChar w:fldCharType="end"/>
      </w:r>
    </w:p>
    <w:p w14:paraId="776ED836" w14:textId="77777777" w:rsidR="003642E0" w:rsidRPr="005B6F84" w:rsidRDefault="003642E0" w:rsidP="005B6F84">
      <w:pPr>
        <w:pStyle w:val="NormalnyWeb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5B6F84">
        <w:rPr>
          <w:color w:val="333333"/>
          <w:sz w:val="18"/>
          <w:szCs w:val="18"/>
        </w:rPr>
        <w:t>lub zapoznać się z ofertą banku, w którym posiadają Państwo rachunek.</w:t>
      </w:r>
    </w:p>
    <w:p w14:paraId="7879E47E" w14:textId="77777777" w:rsidR="00E6436F" w:rsidRPr="005B6F84" w:rsidRDefault="00E6436F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5ABEFB" w14:textId="77777777" w:rsidR="00E6436F" w:rsidRPr="005B6F84" w:rsidRDefault="00E6436F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79BB02" w14:textId="065FE949" w:rsidR="006707C8" w:rsidRPr="005B6F84" w:rsidRDefault="00E6436F" w:rsidP="005B6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B6F84">
        <w:rPr>
          <w:rFonts w:ascii="Times New Roman" w:hAnsi="Times New Roman" w:cs="Times New Roman"/>
          <w:b/>
          <w:bCs/>
          <w:sz w:val="18"/>
          <w:szCs w:val="18"/>
        </w:rPr>
        <w:t>Ważne: jednostka udzielająca wsparcia ma możliwość wezwać cię do okazania oryginału dokument</w:t>
      </w:r>
      <w:r w:rsidR="006707C8" w:rsidRPr="005B6F84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="00564B86" w:rsidRPr="005B6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B6F84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4A7F4C9" w14:textId="77777777" w:rsidR="003642E0" w:rsidRPr="005B6F84" w:rsidRDefault="003642E0" w:rsidP="005B6F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642E0" w:rsidRPr="005B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3A"/>
    <w:rsid w:val="000E3D61"/>
    <w:rsid w:val="0019159A"/>
    <w:rsid w:val="00243621"/>
    <w:rsid w:val="002F2CDB"/>
    <w:rsid w:val="003642E0"/>
    <w:rsid w:val="004325C6"/>
    <w:rsid w:val="004A7271"/>
    <w:rsid w:val="0050766F"/>
    <w:rsid w:val="00564B86"/>
    <w:rsid w:val="005B6F84"/>
    <w:rsid w:val="006707C8"/>
    <w:rsid w:val="006E419A"/>
    <w:rsid w:val="00863530"/>
    <w:rsid w:val="00A15026"/>
    <w:rsid w:val="00A90882"/>
    <w:rsid w:val="00B11103"/>
    <w:rsid w:val="00D26AEC"/>
    <w:rsid w:val="00E6436F"/>
    <w:rsid w:val="00EA0AF7"/>
    <w:rsid w:val="00F5333A"/>
    <w:rsid w:val="00F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C3E4"/>
  <w15:chartTrackingRefBased/>
  <w15:docId w15:val="{52EC3109-E0FD-41DF-AEE5-8B52459E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42E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64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w.pfr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Ilona Ciuła</cp:lastModifiedBy>
  <cp:revision>19</cp:revision>
  <cp:lastPrinted>2020-05-19T09:38:00Z</cp:lastPrinted>
  <dcterms:created xsi:type="dcterms:W3CDTF">2020-05-19T09:15:00Z</dcterms:created>
  <dcterms:modified xsi:type="dcterms:W3CDTF">2025-01-24T10:37:00Z</dcterms:modified>
</cp:coreProperties>
</file>